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3BBBD" w14:textId="5EEE80A1" w:rsidR="00DA6C48" w:rsidRDefault="009361B1" w:rsidP="009361B1">
      <w:pPr>
        <w:pStyle w:val="Title"/>
        <w:rPr>
          <w:rFonts w:eastAsia="system-ui"/>
        </w:rPr>
      </w:pPr>
      <w:r>
        <w:rPr>
          <w:rFonts w:eastAsia="system-ui"/>
        </w:rPr>
        <w:t xml:space="preserve">Disclosure Statement </w:t>
      </w:r>
      <w:r w:rsidR="004F2C8E">
        <w:rPr>
          <w:rFonts w:eastAsia="system-ui"/>
        </w:rPr>
        <w:t xml:space="preserve">for the </w:t>
      </w:r>
      <w:r>
        <w:rPr>
          <w:rFonts w:eastAsia="system-ui"/>
        </w:rPr>
        <w:t xml:space="preserve">Use of </w:t>
      </w:r>
      <w:r w:rsidR="004F2C8E">
        <w:rPr>
          <w:rFonts w:eastAsia="system-ui"/>
        </w:rPr>
        <w:t>Generative AI</w:t>
      </w:r>
    </w:p>
    <w:p w14:paraId="352080BE" w14:textId="77777777" w:rsidR="009361B1" w:rsidRDefault="009361B1" w:rsidP="604C8D6C">
      <w:pPr>
        <w:spacing w:before="300" w:after="300"/>
        <w:rPr>
          <w:rFonts w:ascii="Calibri" w:eastAsia="system-ui" w:hAnsi="Calibri" w:cs="Calibri"/>
          <w:b/>
          <w:bCs/>
          <w:color w:val="000000" w:themeColor="text1"/>
          <w:szCs w:val="24"/>
        </w:rPr>
      </w:pPr>
    </w:p>
    <w:p w14:paraId="778A3C63" w14:textId="5687DC6F" w:rsidR="00DA6C48" w:rsidRPr="009361B1" w:rsidRDefault="72A7BA13" w:rsidP="604C8D6C">
      <w:pPr>
        <w:spacing w:before="300" w:after="300"/>
        <w:rPr>
          <w:rFonts w:ascii="Calibri" w:eastAsia="system-ui" w:hAnsi="Calibri" w:cs="Calibri"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>Assignment Title:</w:t>
      </w:r>
      <w:r w:rsidRPr="009361B1">
        <w:rPr>
          <w:rFonts w:ascii="Calibri" w:eastAsia="system-ui" w:hAnsi="Calibri" w:cs="Calibri"/>
          <w:color w:val="000000" w:themeColor="text1"/>
          <w:szCs w:val="24"/>
        </w:rPr>
        <w:t xml:space="preserve"> [Title of the Assignment]</w:t>
      </w:r>
    </w:p>
    <w:p w14:paraId="21002B73" w14:textId="3965558A" w:rsidR="00DA6C48" w:rsidRPr="009361B1" w:rsidRDefault="72A7BA13" w:rsidP="604C8D6C">
      <w:pPr>
        <w:spacing w:before="300" w:after="300"/>
        <w:rPr>
          <w:rFonts w:ascii="Calibri" w:eastAsia="system-ui" w:hAnsi="Calibri" w:cs="Calibri"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>Student Name:</w:t>
      </w:r>
      <w:r w:rsidRPr="009361B1">
        <w:rPr>
          <w:rFonts w:ascii="Calibri" w:eastAsia="system-ui" w:hAnsi="Calibri" w:cs="Calibri"/>
          <w:color w:val="000000" w:themeColor="text1"/>
          <w:szCs w:val="24"/>
        </w:rPr>
        <w:t xml:space="preserve"> [Your Full Name]</w:t>
      </w:r>
    </w:p>
    <w:p w14:paraId="413AF3B5" w14:textId="79E9CB68" w:rsidR="00DA6C48" w:rsidRPr="009361B1" w:rsidRDefault="72A7BA13" w:rsidP="604C8D6C">
      <w:pPr>
        <w:spacing w:before="300" w:after="300"/>
        <w:rPr>
          <w:rFonts w:ascii="Calibri" w:eastAsia="system-ui" w:hAnsi="Calibri" w:cs="Calibri"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>Student ID:</w:t>
      </w:r>
      <w:r w:rsidRPr="009361B1">
        <w:rPr>
          <w:rFonts w:ascii="Calibri" w:eastAsia="system-ui" w:hAnsi="Calibri" w:cs="Calibri"/>
          <w:color w:val="000000" w:themeColor="text1"/>
          <w:szCs w:val="24"/>
        </w:rPr>
        <w:t xml:space="preserve"> [Your Student ID]</w:t>
      </w:r>
    </w:p>
    <w:p w14:paraId="6E20532F" w14:textId="77777777" w:rsidR="009361B1" w:rsidRPr="009361B1" w:rsidRDefault="009361B1" w:rsidP="604C8D6C">
      <w:pPr>
        <w:spacing w:before="300" w:after="300"/>
        <w:rPr>
          <w:rFonts w:ascii="Calibri" w:hAnsi="Calibri" w:cs="Calibri"/>
          <w:color w:val="000000" w:themeColor="text1"/>
          <w:sz w:val="20"/>
        </w:rPr>
      </w:pPr>
    </w:p>
    <w:p w14:paraId="6D77D10A" w14:textId="00C00A5D" w:rsidR="00DA6C48" w:rsidRPr="009361B1" w:rsidRDefault="009361B1" w:rsidP="604C8D6C">
      <w:pPr>
        <w:spacing w:before="300" w:after="300"/>
        <w:rPr>
          <w:rFonts w:ascii="Calibri" w:eastAsia="system-ui" w:hAnsi="Calibri" w:cs="Calibri"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color w:val="000000" w:themeColor="text1"/>
          <w:szCs w:val="24"/>
        </w:rPr>
        <w:t>If you have utilis</w:t>
      </w:r>
      <w:r w:rsidR="72A7BA13" w:rsidRPr="009361B1">
        <w:rPr>
          <w:rFonts w:ascii="Calibri" w:eastAsia="system-ui" w:hAnsi="Calibri" w:cs="Calibri"/>
          <w:color w:val="000000" w:themeColor="text1"/>
          <w:szCs w:val="24"/>
        </w:rPr>
        <w:t>ed AI tools</w:t>
      </w:r>
      <w:r w:rsidR="7AF170E1" w:rsidRPr="009361B1">
        <w:rPr>
          <w:rFonts w:ascii="Calibri" w:eastAsia="system-ui" w:hAnsi="Calibri" w:cs="Calibri"/>
          <w:color w:val="000000" w:themeColor="text1"/>
          <w:szCs w:val="24"/>
        </w:rPr>
        <w:t xml:space="preserve"> </w:t>
      </w:r>
      <w:r w:rsidR="19701661" w:rsidRPr="009361B1">
        <w:rPr>
          <w:rFonts w:ascii="Calibri" w:eastAsia="system-ui" w:hAnsi="Calibri" w:cs="Calibri"/>
          <w:color w:val="000000" w:themeColor="text1"/>
          <w:szCs w:val="24"/>
        </w:rPr>
        <w:t xml:space="preserve">(e.g., </w:t>
      </w:r>
      <w:r w:rsidR="72A7BA13" w:rsidRPr="009361B1">
        <w:rPr>
          <w:rFonts w:ascii="Calibri" w:eastAsia="system-ui" w:hAnsi="Calibri" w:cs="Calibri"/>
          <w:color w:val="000000" w:themeColor="text1"/>
          <w:szCs w:val="24"/>
        </w:rPr>
        <w:t>ChatGPT</w:t>
      </w:r>
      <w:r w:rsidRPr="009361B1">
        <w:rPr>
          <w:rFonts w:ascii="Calibri" w:eastAsia="system-ui" w:hAnsi="Calibri" w:cs="Calibri"/>
          <w:color w:val="000000" w:themeColor="text1"/>
          <w:szCs w:val="24"/>
        </w:rPr>
        <w:t xml:space="preserve">, </w:t>
      </w:r>
      <w:r w:rsidR="00B862BA">
        <w:rPr>
          <w:rFonts w:ascii="Calibri" w:eastAsia="system-ui" w:hAnsi="Calibri" w:cs="Calibri"/>
          <w:color w:val="000000" w:themeColor="text1"/>
          <w:szCs w:val="24"/>
        </w:rPr>
        <w:t>Microsoft Co-Pilot</w:t>
      </w:r>
      <w:r w:rsidRPr="009361B1">
        <w:rPr>
          <w:rFonts w:ascii="Calibri" w:eastAsia="system-ui" w:hAnsi="Calibri" w:cs="Calibri"/>
          <w:color w:val="000000" w:themeColor="text1"/>
          <w:szCs w:val="24"/>
        </w:rPr>
        <w:t>, Grammarly</w:t>
      </w:r>
      <w:r w:rsidR="472F0BAC" w:rsidRPr="009361B1">
        <w:rPr>
          <w:rFonts w:ascii="Calibri" w:eastAsia="system-ui" w:hAnsi="Calibri" w:cs="Calibri"/>
          <w:color w:val="000000" w:themeColor="text1"/>
          <w:szCs w:val="24"/>
        </w:rPr>
        <w:t>)</w:t>
      </w:r>
      <w:r w:rsidR="72A7BA13" w:rsidRPr="009361B1">
        <w:rPr>
          <w:rFonts w:ascii="Calibri" w:eastAsia="system-ui" w:hAnsi="Calibri" w:cs="Calibri"/>
          <w:color w:val="000000" w:themeColor="text1"/>
          <w:szCs w:val="24"/>
        </w:rPr>
        <w:t xml:space="preserve"> in the creation of this assignment, please provide the following information:</w:t>
      </w:r>
    </w:p>
    <w:p w14:paraId="2BFB50AD" w14:textId="3D148D28" w:rsidR="00DA6C48" w:rsidRPr="009361B1" w:rsidRDefault="72A7BA13" w:rsidP="604C8D6C">
      <w:pPr>
        <w:spacing w:before="300" w:after="300"/>
        <w:rPr>
          <w:rFonts w:ascii="Calibri" w:eastAsia="system-ui" w:hAnsi="Calibri" w:cs="Calibri"/>
          <w:b/>
          <w:bCs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 xml:space="preserve">a. </w:t>
      </w:r>
      <w:r w:rsidR="4EFC1CBA"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 xml:space="preserve">AI </w:t>
      </w:r>
      <w:r w:rsidR="620B2DE7"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 xml:space="preserve">Tools </w:t>
      </w:r>
      <w:r w:rsidR="14FBC925"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>U</w:t>
      </w:r>
      <w:r w:rsidR="620B2DE7"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 xml:space="preserve">sed: </w:t>
      </w:r>
    </w:p>
    <w:p w14:paraId="68790AFB" w14:textId="273497D9" w:rsidR="00DA6C48" w:rsidRPr="009361B1" w:rsidRDefault="26770310" w:rsidP="7F9978E1">
      <w:pPr>
        <w:spacing w:before="300" w:after="300"/>
        <w:rPr>
          <w:rFonts w:ascii="Calibri" w:eastAsia="system-ui" w:hAnsi="Calibri" w:cs="Calibri"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color w:val="000000" w:themeColor="text1"/>
          <w:szCs w:val="24"/>
        </w:rPr>
        <w:t>List</w:t>
      </w:r>
      <w:r w:rsidR="620B2DE7" w:rsidRPr="009361B1">
        <w:rPr>
          <w:rFonts w:ascii="Calibri" w:eastAsia="system-ui" w:hAnsi="Calibri" w:cs="Calibri"/>
          <w:color w:val="000000" w:themeColor="text1"/>
          <w:szCs w:val="24"/>
        </w:rPr>
        <w:t xml:space="preserve"> </w:t>
      </w:r>
      <w:r w:rsidRPr="009361B1">
        <w:rPr>
          <w:rFonts w:ascii="Calibri" w:eastAsia="system-ui" w:hAnsi="Calibri" w:cs="Calibri"/>
          <w:color w:val="000000" w:themeColor="text1"/>
          <w:szCs w:val="24"/>
        </w:rPr>
        <w:t xml:space="preserve">all the </w:t>
      </w:r>
      <w:r w:rsidR="620B2DE7" w:rsidRPr="009361B1">
        <w:rPr>
          <w:rFonts w:ascii="Calibri" w:eastAsia="system-ui" w:hAnsi="Calibri" w:cs="Calibri"/>
          <w:color w:val="000000" w:themeColor="text1"/>
          <w:szCs w:val="24"/>
        </w:rPr>
        <w:t xml:space="preserve">AI tools </w:t>
      </w:r>
      <w:r w:rsidR="053089B3" w:rsidRPr="009361B1">
        <w:rPr>
          <w:rFonts w:ascii="Calibri" w:eastAsia="system-ui" w:hAnsi="Calibri" w:cs="Calibri"/>
          <w:color w:val="000000" w:themeColor="text1"/>
          <w:szCs w:val="24"/>
        </w:rPr>
        <w:t xml:space="preserve">you </w:t>
      </w:r>
      <w:r w:rsidR="620B2DE7" w:rsidRPr="009361B1">
        <w:rPr>
          <w:rFonts w:ascii="Calibri" w:eastAsia="system-ui" w:hAnsi="Calibri" w:cs="Calibri"/>
          <w:color w:val="000000" w:themeColor="text1"/>
          <w:szCs w:val="24"/>
        </w:rPr>
        <w:t>use</w:t>
      </w:r>
      <w:r w:rsidR="52547518" w:rsidRPr="009361B1">
        <w:rPr>
          <w:rFonts w:ascii="Calibri" w:eastAsia="system-ui" w:hAnsi="Calibri" w:cs="Calibri"/>
          <w:color w:val="000000" w:themeColor="text1"/>
          <w:szCs w:val="24"/>
        </w:rPr>
        <w:t>d.</w:t>
      </w:r>
    </w:p>
    <w:p w14:paraId="7358EEF6" w14:textId="77421C10" w:rsidR="00DA6C48" w:rsidRPr="009361B1" w:rsidRDefault="620B2DE7" w:rsidP="604C8D6C">
      <w:pPr>
        <w:spacing w:before="300" w:after="300"/>
        <w:rPr>
          <w:rFonts w:ascii="Calibri" w:eastAsia="system-ui" w:hAnsi="Calibri" w:cs="Calibri"/>
          <w:b/>
          <w:bCs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 xml:space="preserve">b. </w:t>
      </w:r>
      <w:r w:rsidR="72A7BA13"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>Purpose of AI Usage:</w:t>
      </w:r>
    </w:p>
    <w:p w14:paraId="52141E20" w14:textId="0948914B" w:rsidR="00DA6C48" w:rsidRPr="009361B1" w:rsidRDefault="72A7BA13" w:rsidP="604C8D6C">
      <w:pPr>
        <w:pStyle w:val="ListParagraph"/>
        <w:numPr>
          <w:ilvl w:val="0"/>
          <w:numId w:val="1"/>
        </w:numPr>
        <w:spacing w:after="0"/>
        <w:rPr>
          <w:rFonts w:ascii="Calibri" w:eastAsia="system-ui" w:hAnsi="Calibri" w:cs="Calibri"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color w:val="000000" w:themeColor="text1"/>
          <w:szCs w:val="24"/>
        </w:rPr>
        <w:t>Clearly state the purpose for incorporating AI into your assignment. Specify if it was for idea generation, content expansion, or any other specific aspect.</w:t>
      </w:r>
    </w:p>
    <w:p w14:paraId="541A38CF" w14:textId="1C097236" w:rsidR="00DA6C48" w:rsidRPr="009361B1" w:rsidRDefault="236648B6" w:rsidP="604C8D6C">
      <w:pPr>
        <w:spacing w:before="300" w:after="300"/>
        <w:rPr>
          <w:rFonts w:ascii="Calibri" w:eastAsia="system-ui" w:hAnsi="Calibri" w:cs="Calibri"/>
          <w:b/>
          <w:bCs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>c</w:t>
      </w:r>
      <w:r w:rsidR="72A7BA13"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>. Explanation of AI Integration:</w:t>
      </w:r>
    </w:p>
    <w:p w14:paraId="584E6CC8" w14:textId="454FB47F" w:rsidR="00DA6C48" w:rsidRPr="009361B1" w:rsidRDefault="72A7BA13" w:rsidP="009361B1">
      <w:pPr>
        <w:pStyle w:val="ListParagraph"/>
        <w:numPr>
          <w:ilvl w:val="0"/>
          <w:numId w:val="1"/>
        </w:numPr>
        <w:spacing w:after="0"/>
        <w:rPr>
          <w:rFonts w:ascii="Calibri" w:eastAsia="system-ui" w:hAnsi="Calibri" w:cs="Calibri"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color w:val="000000" w:themeColor="text1"/>
          <w:szCs w:val="24"/>
        </w:rPr>
        <w:t>Discuss the points</w:t>
      </w:r>
      <w:r w:rsidR="004F2C8E">
        <w:rPr>
          <w:rFonts w:ascii="Calibri" w:eastAsia="system-ui" w:hAnsi="Calibri" w:cs="Calibri"/>
          <w:color w:val="000000" w:themeColor="text1"/>
          <w:szCs w:val="24"/>
        </w:rPr>
        <w:t>/parts</w:t>
      </w:r>
      <w:r w:rsidRPr="009361B1">
        <w:rPr>
          <w:rFonts w:ascii="Calibri" w:eastAsia="system-ui" w:hAnsi="Calibri" w:cs="Calibri"/>
          <w:color w:val="000000" w:themeColor="text1"/>
          <w:szCs w:val="24"/>
        </w:rPr>
        <w:t xml:space="preserve"> in your a</w:t>
      </w:r>
      <w:r w:rsidR="009361B1" w:rsidRPr="009361B1">
        <w:rPr>
          <w:rFonts w:ascii="Calibri" w:eastAsia="system-ui" w:hAnsi="Calibri" w:cs="Calibri"/>
          <w:color w:val="000000" w:themeColor="text1"/>
          <w:szCs w:val="24"/>
        </w:rPr>
        <w:t xml:space="preserve">ssignment where AI was </w:t>
      </w:r>
      <w:r w:rsidR="004F2C8E">
        <w:rPr>
          <w:rFonts w:ascii="Calibri" w:eastAsia="system-ui" w:hAnsi="Calibri" w:cs="Calibri"/>
          <w:color w:val="000000" w:themeColor="text1"/>
          <w:szCs w:val="24"/>
        </w:rPr>
        <w:t>used</w:t>
      </w:r>
      <w:r w:rsidR="009361B1" w:rsidRPr="009361B1">
        <w:rPr>
          <w:rFonts w:ascii="Calibri" w:eastAsia="system-ui" w:hAnsi="Calibri" w:cs="Calibri"/>
          <w:color w:val="000000" w:themeColor="text1"/>
          <w:szCs w:val="24"/>
        </w:rPr>
        <w:t>; specify how and where your readers can expect to see the impact.</w:t>
      </w:r>
    </w:p>
    <w:p w14:paraId="49C2054B" w14:textId="4EF78E3B" w:rsidR="00DA6C48" w:rsidRPr="009361B1" w:rsidRDefault="7410B3C9" w:rsidP="604C8D6C">
      <w:pPr>
        <w:spacing w:before="300" w:after="300"/>
        <w:rPr>
          <w:rFonts w:ascii="Calibri" w:eastAsia="system-ui" w:hAnsi="Calibri" w:cs="Calibri"/>
          <w:b/>
          <w:bCs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>d</w:t>
      </w:r>
      <w:r w:rsidR="72A7BA13"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 xml:space="preserve">. </w:t>
      </w:r>
      <w:r w:rsidR="009361B1"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>Documentation of AI Interaction:</w:t>
      </w:r>
    </w:p>
    <w:p w14:paraId="63B4B498" w14:textId="24DACABF" w:rsidR="009361B1" w:rsidRPr="004F2C8E" w:rsidRDefault="009361B1" w:rsidP="604C8D6C">
      <w:pPr>
        <w:pStyle w:val="ListParagraph"/>
        <w:numPr>
          <w:ilvl w:val="0"/>
          <w:numId w:val="1"/>
        </w:numPr>
        <w:spacing w:before="300" w:after="300"/>
        <w:rPr>
          <w:rFonts w:ascii="Calibri" w:eastAsia="system-ui" w:hAnsi="Calibri" w:cs="Calibri"/>
          <w:b/>
          <w:bCs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bCs/>
          <w:color w:val="000000" w:themeColor="text1"/>
          <w:szCs w:val="24"/>
        </w:rPr>
        <w:t xml:space="preserve">Share links to conversations with AI tools, include screenshots </w:t>
      </w:r>
      <w:r w:rsidRPr="004F2C8E">
        <w:rPr>
          <w:rFonts w:ascii="Calibri" w:eastAsia="system-ui" w:hAnsi="Calibri" w:cs="Calibri"/>
          <w:bCs/>
          <w:color w:val="000000" w:themeColor="text1"/>
          <w:szCs w:val="24"/>
          <w:u w:val="single"/>
        </w:rPr>
        <w:t>or</w:t>
      </w:r>
      <w:r w:rsidRPr="009361B1">
        <w:rPr>
          <w:rFonts w:ascii="Calibri" w:eastAsia="system-ui" w:hAnsi="Calibri" w:cs="Calibri"/>
          <w:bCs/>
          <w:color w:val="000000" w:themeColor="text1"/>
          <w:szCs w:val="24"/>
        </w:rPr>
        <w:t xml:space="preserve"> l</w:t>
      </w:r>
      <w:r w:rsidR="72A7BA13" w:rsidRPr="009361B1">
        <w:rPr>
          <w:rFonts w:ascii="Calibri" w:eastAsia="system-ui" w:hAnsi="Calibri" w:cs="Calibri"/>
          <w:color w:val="000000" w:themeColor="text1"/>
          <w:szCs w:val="24"/>
        </w:rPr>
        <w:t>ist the prompts or queries you provided to the AI t</w:t>
      </w:r>
      <w:r w:rsidRPr="009361B1">
        <w:rPr>
          <w:rFonts w:ascii="Calibri" w:eastAsia="system-ui" w:hAnsi="Calibri" w:cs="Calibri"/>
          <w:color w:val="000000" w:themeColor="text1"/>
          <w:szCs w:val="24"/>
        </w:rPr>
        <w:t xml:space="preserve">ool. </w:t>
      </w:r>
      <w:r w:rsidR="72A7BA13" w:rsidRPr="009361B1">
        <w:rPr>
          <w:rFonts w:ascii="Calibri" w:eastAsia="system-ui" w:hAnsi="Calibri" w:cs="Calibri"/>
          <w:color w:val="000000" w:themeColor="text1"/>
          <w:szCs w:val="24"/>
        </w:rPr>
        <w:t>This helps to provide transparency regarding the input you provided for AI-generated content.</w:t>
      </w:r>
    </w:p>
    <w:p w14:paraId="78A0CE69" w14:textId="77777777" w:rsidR="004F2C8E" w:rsidRPr="004F2C8E" w:rsidRDefault="004F2C8E" w:rsidP="004F2C8E">
      <w:pPr>
        <w:pStyle w:val="ListParagraph"/>
        <w:spacing w:before="300" w:after="300"/>
        <w:rPr>
          <w:rFonts w:ascii="Calibri" w:eastAsia="system-ui" w:hAnsi="Calibri" w:cs="Calibri"/>
          <w:b/>
          <w:bCs/>
          <w:color w:val="000000" w:themeColor="text1"/>
          <w:szCs w:val="24"/>
        </w:rPr>
      </w:pPr>
    </w:p>
    <w:p w14:paraId="437A2AC5" w14:textId="77777777" w:rsidR="009361B1" w:rsidRPr="009361B1" w:rsidRDefault="009361B1" w:rsidP="604C8D6C">
      <w:pPr>
        <w:rPr>
          <w:rFonts w:ascii="Calibri" w:hAnsi="Calibri" w:cs="Calibri"/>
          <w:color w:val="000000" w:themeColor="text1"/>
          <w:sz w:val="20"/>
        </w:rPr>
      </w:pPr>
    </w:p>
    <w:p w14:paraId="28DA8E25" w14:textId="77777777" w:rsidR="009361B1" w:rsidRPr="009361B1" w:rsidRDefault="72A7BA13" w:rsidP="009361B1">
      <w:pPr>
        <w:spacing w:after="300"/>
        <w:rPr>
          <w:rFonts w:ascii="Calibri" w:eastAsia="system-ui" w:hAnsi="Calibri" w:cs="Calibri"/>
          <w:b/>
          <w:bCs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>Note to Students:</w:t>
      </w:r>
    </w:p>
    <w:p w14:paraId="5E5787A5" w14:textId="3C1E1EAF" w:rsidR="00DA6C48" w:rsidRPr="009361B1" w:rsidRDefault="72A7BA13" w:rsidP="009361B1">
      <w:pPr>
        <w:spacing w:after="300"/>
        <w:rPr>
          <w:rFonts w:ascii="Calibri" w:eastAsia="system-ui" w:hAnsi="Calibri" w:cs="Calibri"/>
          <w:b/>
          <w:bCs/>
          <w:color w:val="000000" w:themeColor="text1"/>
          <w:szCs w:val="24"/>
        </w:rPr>
      </w:pPr>
      <w:r w:rsidRPr="009361B1">
        <w:rPr>
          <w:rFonts w:ascii="Calibri" w:eastAsia="system-ui" w:hAnsi="Calibri" w:cs="Calibri"/>
          <w:color w:val="000000" w:themeColor="text1"/>
          <w:szCs w:val="24"/>
        </w:rPr>
        <w:t>Failure to disclose the use of AI tools or providing misleading information in this disclosure statement may result in academic penalties, as it is essential to maintain academic integrity.</w:t>
      </w:r>
      <w:r w:rsidR="009361B1" w:rsidRPr="009361B1">
        <w:rPr>
          <w:rFonts w:ascii="Calibri" w:eastAsia="system-ui" w:hAnsi="Calibri" w:cs="Calibri"/>
          <w:b/>
          <w:bCs/>
          <w:color w:val="000000" w:themeColor="text1"/>
          <w:szCs w:val="24"/>
        </w:rPr>
        <w:t xml:space="preserve"> </w:t>
      </w:r>
      <w:r w:rsidRPr="009361B1">
        <w:rPr>
          <w:rFonts w:ascii="Calibri" w:eastAsia="system-ui" w:hAnsi="Calibri" w:cs="Calibri"/>
          <w:color w:val="000000" w:themeColor="text1"/>
          <w:szCs w:val="24"/>
        </w:rPr>
        <w:t>By submitting this disclosure statement, I confirm that I have followed the guidelines provided and have truthfully represented the use of AI tools in the creation of this assignment.</w:t>
      </w:r>
    </w:p>
    <w:sectPr w:rsidR="00DA6C48" w:rsidRPr="009361B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577FD9"/>
    <w:multiLevelType w:val="hybridMultilevel"/>
    <w:tmpl w:val="C2AA74EC"/>
    <w:lvl w:ilvl="0" w:tplc="13A04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44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9C3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A9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6F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2D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62C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04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E6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83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0056B0"/>
    <w:rsid w:val="00193776"/>
    <w:rsid w:val="004C1086"/>
    <w:rsid w:val="004F2C8E"/>
    <w:rsid w:val="006B4319"/>
    <w:rsid w:val="009361B1"/>
    <w:rsid w:val="00941206"/>
    <w:rsid w:val="00B862BA"/>
    <w:rsid w:val="00DA6C48"/>
    <w:rsid w:val="00FC44C8"/>
    <w:rsid w:val="053089B3"/>
    <w:rsid w:val="0A07B9F8"/>
    <w:rsid w:val="14FBC925"/>
    <w:rsid w:val="16ECD73F"/>
    <w:rsid w:val="19183852"/>
    <w:rsid w:val="19701661"/>
    <w:rsid w:val="1B51E0C1"/>
    <w:rsid w:val="1C75E62A"/>
    <w:rsid w:val="1DEBA975"/>
    <w:rsid w:val="20CF1CE3"/>
    <w:rsid w:val="218D3651"/>
    <w:rsid w:val="236648B6"/>
    <w:rsid w:val="26770310"/>
    <w:rsid w:val="2BEBA6F5"/>
    <w:rsid w:val="2C6DEA64"/>
    <w:rsid w:val="2FA58B26"/>
    <w:rsid w:val="31415B87"/>
    <w:rsid w:val="3A278B51"/>
    <w:rsid w:val="3C4C8BB0"/>
    <w:rsid w:val="3D074715"/>
    <w:rsid w:val="40D4B4B0"/>
    <w:rsid w:val="42708511"/>
    <w:rsid w:val="440C5572"/>
    <w:rsid w:val="445757B3"/>
    <w:rsid w:val="472F0BAC"/>
    <w:rsid w:val="475F4620"/>
    <w:rsid w:val="4AD50AB0"/>
    <w:rsid w:val="4EFC1CBA"/>
    <w:rsid w:val="52547518"/>
    <w:rsid w:val="52885B1A"/>
    <w:rsid w:val="537A6BCE"/>
    <w:rsid w:val="53EC373E"/>
    <w:rsid w:val="5A0056B0"/>
    <w:rsid w:val="5A43210C"/>
    <w:rsid w:val="5EC41E8E"/>
    <w:rsid w:val="5F57D250"/>
    <w:rsid w:val="604C8D6C"/>
    <w:rsid w:val="620B2DE7"/>
    <w:rsid w:val="6746BBE2"/>
    <w:rsid w:val="6D984A20"/>
    <w:rsid w:val="6E2345F5"/>
    <w:rsid w:val="72A7BA13"/>
    <w:rsid w:val="7410B3C9"/>
    <w:rsid w:val="74634D10"/>
    <w:rsid w:val="7AF170E1"/>
    <w:rsid w:val="7D34BEC4"/>
    <w:rsid w:val="7F99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056B0"/>
  <w15:chartTrackingRefBased/>
  <w15:docId w15:val="{EDD9F9DF-D013-489C-AB30-EC6426F9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361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1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08BCF94BA8F4185D268591E0C9AF9" ma:contentTypeVersion="3" ma:contentTypeDescription="Create a new document." ma:contentTypeScope="" ma:versionID="2983451143db3549dca815a46500592d">
  <xsd:schema xmlns:xsd="http://www.w3.org/2001/XMLSchema" xmlns:xs="http://www.w3.org/2001/XMLSchema" xmlns:p="http://schemas.microsoft.com/office/2006/metadata/properties" xmlns:ns2="bbfa0bd2-3e10-4442-ae32-3344d5d1fa8d" targetNamespace="http://schemas.microsoft.com/office/2006/metadata/properties" ma:root="true" ma:fieldsID="d7c76d57736f2a27776f73f626d821bb" ns2:_="">
    <xsd:import namespace="bbfa0bd2-3e10-4442-ae32-3344d5d1f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0bd2-3e10-4442-ae32-3344d5d1fa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DDEB1-240A-4A64-A934-7A3E0FBEC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a0bd2-3e10-4442-ae32-3344d5d1f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F7A25-D862-46E4-81E0-DCD0C1D00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07DAE-B76C-4874-B807-BEFD4CCD6464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bfa0bd2-3e10-4442-ae32-3344d5d1fa8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Mattila</dc:creator>
  <cp:keywords/>
  <dc:description/>
  <cp:lastModifiedBy>Sarah Mattila</cp:lastModifiedBy>
  <cp:revision>2</cp:revision>
  <dcterms:created xsi:type="dcterms:W3CDTF">2024-09-02T11:59:00Z</dcterms:created>
  <dcterms:modified xsi:type="dcterms:W3CDTF">2024-09-02T11:59:00Z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0x0101009B508BCF94BA8F4185D268591E0C9AF9</vt:lpwstr>
  </property>
</Properties>
</file>